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Тўқимачилик материаллари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https://new.uzkimyosanoat.uz/uz/company/product/tuqimachilik-materiallari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