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7-апрел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АЖда 2025 йил 1 чораги давомида ишга қабул қилинган ходимлар ҳақида маълумот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https://new.uzkimyosanoat.uz/uz/anticorruption/recruitment-rotation/employment-202501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