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28-noyabr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Matbuot xizmati - 2019: PR-faoliyatning yangi texnologiyalari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Bugun Moskva shahrida "Matbuot xizmati - 2019: PR-faoliyatning yangi texnologiyalari" mavzusida xalqaro amaliy konferentsiya o'z faoliyatini boshladi. Konferentsiyada MDH davlatlarning davlat va nodavlat tashkilotlari Matbuot xizmati  rahbarlari, PR-menedjerlar, PR-mutaxassislar ishtirok etmoqda. Shuningdek, tadbirda O'zbekiston delegatsiyasi vakillari ham qatnashmokda. "O'zkimyosanoat" AJ Matbuot xizmati rahbari Mastura Xaitova ham qatnashmoqda.</w:t>
            </w:r>
          </w:p>
          <w:p>
            <w:pPr/>
            <w:r>
              <w:rPr/>
              <w:t xml:space="preserve">O'zbekiston delegatsiyasining xalqaro konferentsiyada ishtiroki O'zbekiston Respublikasi Prezidenti Administratsiyasi huzuridagi Axborot va ommaviy kommunikatsiyalar agentligi ko'magida tashkil etildi.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https://new.uzkimyosanoat.uz/oz/press/news/pr2019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