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22-yanvar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Ijroiya organi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Т/r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F.I.O.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Ish joyi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Lavozimi</w:t>
                  </w:r>
                </w:p>
              </w:tc>
              <w:tc>
                <w:tcPr>
                  <w:gridSpan w:val="2"/>
                  <w:noWrap/>
                </w:tcPr>
                <w:p>
                  <w:pPr>
                    <w:jc w:val="center"/>
                  </w:pPr>
                  <w:r>
                    <w:rPr/>
                    <w:t xml:space="preserve">Tegishli aksiyalar</w:t>
                  </w:r>
                </w:p>
              </w:tc>
              <w:tc>
                <w:tcPr>
                  <w:gridSpan w:val="2"/>
                  <w:noWrap/>
                </w:tcPr>
                <w:p>
                  <w:pPr>
                    <w:jc w:val="center"/>
                  </w:pPr>
                  <w:r>
                    <w:rPr/>
                    <w:t xml:space="preserve">Boshqa tashkilotlarda ish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turi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soni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joy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lavozimi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Temirov Odil Shukurovich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“O‘zkimyosanoat” AJ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raisi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Korjikov Yevgeniy Aleksandrovich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“O‘zkimyosanoat” AJ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raisining ishlab chiqarish, mahalliylashtirish, sanoatda kooperatsiya aloqalarini kengaytirish va improtni maqbullashtirish bo‘yicha birinchi o‘rinbosari, boshqaruv a’zosi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Mustafayev Jaxongir Ibodullayevich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“O‘zkimyosanoat” AJ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raisining moliya-iqtisodiyot va transformatsiya masalalari bo‘yicha birinchi o‘rinbosari, boshqaruv a’zosi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Kurbanov Akbar Djaxangirovich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“O‘zkimyosanoat” AJ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raisining investitsiya faoliyati bo‘yicha o‘rinbosari, boshqaruv a’zosi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Djordjio Veronezi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“O‘zkimyosanoat” AJ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raisining investitsiya masalalari bo‘yicha maslahatchisi, boshqaruv a’zosi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https://new.uzkimyosanoat.uz/oz/corporate/topmanagement/executive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