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November 8,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Conclusion on the assessment of the corporate governance system of "Uzkimyosanoat" JSC for 3nd quarter 2023 (08.11.2023)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https://new.uzkimyosanoat.uz/en/corporate/disclosure/assessments/conclusion-20210427/conclusion-20231108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